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4795" w14:textId="53C161DC" w:rsidR="00EC6A25" w:rsidRPr="00D46885" w:rsidRDefault="000F1A39" w:rsidP="00D4688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GovDelivery Introduction from ODHH New Director, Earnest Covington III. </w:t>
      </w:r>
      <w:proofErr w:type="gramStart"/>
      <w:r w:rsidR="00D46885" w:rsidRPr="00D46885">
        <w:rPr>
          <w:rFonts w:ascii="Arial" w:hAnsi="Arial" w:cs="Arial"/>
          <w:sz w:val="26"/>
          <w:szCs w:val="26"/>
        </w:rPr>
        <w:t>&lt;</w:t>
      </w:r>
      <w:proofErr w:type="gramEnd"/>
      <w:r w:rsidR="00D46885" w:rsidRPr="00D46885">
        <w:rPr>
          <w:rFonts w:ascii="Arial" w:hAnsi="Arial" w:cs="Arial"/>
          <w:sz w:val="26"/>
          <w:szCs w:val="26"/>
        </w:rPr>
        <w:t>Start of transcription&gt;</w:t>
      </w:r>
      <w:r w:rsidR="00D46885" w:rsidRPr="00D46885">
        <w:rPr>
          <w:rFonts w:ascii="Arial" w:hAnsi="Arial" w:cs="Arial"/>
          <w:sz w:val="26"/>
          <w:szCs w:val="26"/>
        </w:rPr>
        <w:t xml:space="preserve">Good morning Deaf, Hard of Hearing, </w:t>
      </w:r>
      <w:proofErr w:type="spellStart"/>
      <w:r w:rsidR="00D46885" w:rsidRPr="00D46885">
        <w:rPr>
          <w:rFonts w:ascii="Arial" w:hAnsi="Arial" w:cs="Arial"/>
          <w:sz w:val="26"/>
          <w:szCs w:val="26"/>
        </w:rPr>
        <w:t>DeafBlind</w:t>
      </w:r>
      <w:proofErr w:type="spellEnd"/>
      <w:r w:rsidR="00D46885" w:rsidRPr="00D46885">
        <w:rPr>
          <w:rFonts w:ascii="Arial" w:hAnsi="Arial" w:cs="Arial"/>
          <w:sz w:val="26"/>
          <w:szCs w:val="26"/>
        </w:rPr>
        <w:t>,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and Late Deafened and allies Washingtonians.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would like to introduce myself briefly. I am Black, Deaf, and Male with light blue shirt, navy blue tie and gray jacket.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My name is Earnest Covington III. My sign name with fingerspelling of an E. I am honored to be appointed as the ODHH, Office of the Deaf and Hard of Hearing Director.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was appointed on July 5th by Aging and Long-Term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Support Administration (ALTSA) new Assistant Secretary, Bea Rector.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want to express my gratitude for ALTSA, ODHH, internal and external shareholders to be a part of the ODHH director search interview panel.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really appreciate and thank all of you.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would like to share with you about my brief biography.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ASL, American Sign Language is my primary language.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have Deaf parents and I born and raised in Flint, Michigan.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 xml:space="preserve">I graduated from </w:t>
      </w:r>
      <w:proofErr w:type="spellStart"/>
      <w:r w:rsidR="00D46885" w:rsidRPr="00D46885">
        <w:rPr>
          <w:rFonts w:ascii="Arial" w:hAnsi="Arial" w:cs="Arial"/>
          <w:sz w:val="26"/>
          <w:szCs w:val="26"/>
        </w:rPr>
        <w:t>highschool</w:t>
      </w:r>
      <w:proofErr w:type="spellEnd"/>
      <w:r w:rsidR="00D46885" w:rsidRPr="00D46885">
        <w:rPr>
          <w:rFonts w:ascii="Arial" w:hAnsi="Arial" w:cs="Arial"/>
          <w:sz w:val="26"/>
          <w:szCs w:val="26"/>
        </w:rPr>
        <w:t xml:space="preserve"> at Michigan School for the Deaf in Flint, Michigan.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went to Gallaudet University from 1997 to 2001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before I transferred to Michigan State University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and graduated there with BA degree in History.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obtained Master of Public Administration degree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from University of Michigan and Post Graduate degree in Human Resources Management from Oakland University in Rochester, Michigan.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would like to share with you about my work experience.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worked for Michigan School for the Deaf for 17 years. I was involved in different roles such as the teacher aide, coach, athletic director, disciplinarian, teacher, and other roles.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My last role before I left was Director of MSD Staffing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before I accepted the job in West Virginia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as an Executive Director for West Virginia Commission for the Deaf and Hard of Hearing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(WVCDHH) in 2014, and I worked there for 5 years.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accepted the same role as an Executive Director for Rhode Island Commission on the Deaf and Hard of Hearing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 xml:space="preserve">(RICDHH) after I left WVCDHH in 2019 and I was employed RICDHH from October 2019 to June 30th, </w:t>
      </w:r>
      <w:proofErr w:type="gramStart"/>
      <w:r w:rsidR="00D46885" w:rsidRPr="00D46885">
        <w:rPr>
          <w:rFonts w:ascii="Arial" w:hAnsi="Arial" w:cs="Arial"/>
          <w:sz w:val="26"/>
          <w:szCs w:val="26"/>
        </w:rPr>
        <w:t>2022</w:t>
      </w:r>
      <w:proofErr w:type="gramEnd"/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before I got appointed as an ODHH Director on July 5th, 2022.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My major goal as a ODHH Director is to adhere ALTSA’s mission statement is to transform lives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 xml:space="preserve">by promoting choice, </w:t>
      </w:r>
      <w:proofErr w:type="gramStart"/>
      <w:r w:rsidR="00D46885" w:rsidRPr="00D46885">
        <w:rPr>
          <w:rFonts w:ascii="Arial" w:hAnsi="Arial" w:cs="Arial"/>
          <w:sz w:val="26"/>
          <w:szCs w:val="26"/>
        </w:rPr>
        <w:t>independence</w:t>
      </w:r>
      <w:proofErr w:type="gramEnd"/>
      <w:r w:rsidR="00D46885" w:rsidRPr="00D46885">
        <w:rPr>
          <w:rFonts w:ascii="Arial" w:hAnsi="Arial" w:cs="Arial"/>
          <w:sz w:val="26"/>
          <w:szCs w:val="26"/>
        </w:rPr>
        <w:t xml:space="preserve"> and safety through innovative services.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Also, we will follow ALTSA’s vision statement that would focus on Seniors and people with disabilities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with good health, independence, dignity, and control over the decisions that affect their lives.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ODHH would share ALTSA’s values to focus on collaboration, respect, accountability,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compassion, honesty and integrity, pursuit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of excellence, open communication, diversity, and inclusion.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want to inform you that ODHH has five vacancy full time positions. We are looking for people who has a passion to make a difference for the state of Washington.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 xml:space="preserve">If </w:t>
      </w:r>
      <w:proofErr w:type="gramStart"/>
      <w:r w:rsidR="00D46885" w:rsidRPr="00D46885">
        <w:rPr>
          <w:rFonts w:ascii="Arial" w:hAnsi="Arial" w:cs="Arial"/>
          <w:sz w:val="26"/>
          <w:szCs w:val="26"/>
        </w:rPr>
        <w:t>you're</w:t>
      </w:r>
      <w:proofErr w:type="gramEnd"/>
      <w:r w:rsidR="00D46885" w:rsidRPr="00D46885">
        <w:rPr>
          <w:rFonts w:ascii="Arial" w:hAnsi="Arial" w:cs="Arial"/>
          <w:sz w:val="26"/>
          <w:szCs w:val="26"/>
        </w:rPr>
        <w:t xml:space="preserve"> interested in applying for any of those positions or if you know anyone who might be interested to apply for ODHH's position.  I encourage you to go ahead and apply. I need great people like you.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would like to share fun facts about me.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D46885" w:rsidRPr="00D46885">
        <w:rPr>
          <w:rFonts w:ascii="Arial" w:hAnsi="Arial" w:cs="Arial"/>
          <w:sz w:val="26"/>
          <w:szCs w:val="26"/>
        </w:rPr>
        <w:t>I'm</w:t>
      </w:r>
      <w:proofErr w:type="gramEnd"/>
      <w:r w:rsidR="00D46885" w:rsidRPr="00D46885">
        <w:rPr>
          <w:rFonts w:ascii="Arial" w:hAnsi="Arial" w:cs="Arial"/>
          <w:sz w:val="26"/>
          <w:szCs w:val="26"/>
        </w:rPr>
        <w:t xml:space="preserve"> an avid swimmer. I enjoy sightseeing and visiting museums in downtown in WA. I am starting to pick up golfing as new hobby.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Also, I used to play college football at Gallaudet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University, and I was a first Black lifeguard ever there too.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Thank you for reading the blog and watching this vlog.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>I am looking forward to connecting with all of you and it is important for myself to be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 xml:space="preserve">represented all of you to focus on improve the better services for all of </w:t>
      </w:r>
      <w:proofErr w:type="spellStart"/>
      <w:proofErr w:type="gramStart"/>
      <w:r w:rsidR="00D46885" w:rsidRPr="00D46885">
        <w:rPr>
          <w:rFonts w:ascii="Arial" w:hAnsi="Arial" w:cs="Arial"/>
          <w:sz w:val="26"/>
          <w:szCs w:val="26"/>
        </w:rPr>
        <w:t>you.Feel</w:t>
      </w:r>
      <w:proofErr w:type="spellEnd"/>
      <w:proofErr w:type="gramEnd"/>
      <w:r w:rsidR="00D46885" w:rsidRPr="00D46885">
        <w:rPr>
          <w:rFonts w:ascii="Arial" w:hAnsi="Arial" w:cs="Arial"/>
          <w:sz w:val="26"/>
          <w:szCs w:val="26"/>
        </w:rPr>
        <w:t xml:space="preserve"> free to contact me if you have any questions or want to chat and my door will be always be open for all of you!! Thank you!</w:t>
      </w:r>
      <w:r w:rsidR="00D46885" w:rsidRPr="00D46885">
        <w:rPr>
          <w:rFonts w:ascii="Arial" w:hAnsi="Arial" w:cs="Arial"/>
          <w:sz w:val="26"/>
          <w:szCs w:val="26"/>
        </w:rPr>
        <w:t xml:space="preserve"> </w:t>
      </w:r>
      <w:r w:rsidR="00D46885" w:rsidRPr="00D46885">
        <w:rPr>
          <w:rFonts w:ascii="Arial" w:hAnsi="Arial" w:cs="Arial"/>
          <w:sz w:val="26"/>
          <w:szCs w:val="26"/>
        </w:rPr>
        <w:t xml:space="preserve">Again, my name is Earnest Covington III. </w:t>
      </w:r>
      <w:proofErr w:type="gramStart"/>
      <w:r w:rsidR="00D46885" w:rsidRPr="00D46885">
        <w:rPr>
          <w:rFonts w:ascii="Arial" w:hAnsi="Arial" w:cs="Arial"/>
          <w:sz w:val="26"/>
          <w:szCs w:val="26"/>
        </w:rPr>
        <w:t>I'm</w:t>
      </w:r>
      <w:proofErr w:type="gramEnd"/>
      <w:r w:rsidR="00D46885" w:rsidRPr="00D46885">
        <w:rPr>
          <w:rFonts w:ascii="Arial" w:hAnsi="Arial" w:cs="Arial"/>
          <w:sz w:val="26"/>
          <w:szCs w:val="26"/>
        </w:rPr>
        <w:t xml:space="preserve"> the director of ODHH under DSHS/ALTSA. Thank you.</w:t>
      </w:r>
      <w:r w:rsidR="00D46885" w:rsidRPr="00D46885">
        <w:rPr>
          <w:rFonts w:ascii="Arial" w:hAnsi="Arial" w:cs="Arial"/>
          <w:sz w:val="26"/>
          <w:szCs w:val="26"/>
        </w:rPr>
        <w:t xml:space="preserve"> &lt;End of transcription&gt;</w:t>
      </w:r>
    </w:p>
    <w:sectPr w:rsidR="00EC6A25" w:rsidRPr="00D46885" w:rsidSect="00D46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85"/>
    <w:rsid w:val="000F1A39"/>
    <w:rsid w:val="00D46885"/>
    <w:rsid w:val="00E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FBEA"/>
  <w15:chartTrackingRefBased/>
  <w15:docId w15:val="{8BF114FD-FDDD-4FE1-BFD4-8626194D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Mannella, Suzanne M (DSHS/ALTSA/ODHH)</dc:creator>
  <cp:keywords/>
  <dc:description/>
  <cp:lastModifiedBy>Mannella, Suzanne M (DSHS/ALTSA/ODHH)</cp:lastModifiedBy>
  <cp:revision>2</cp:revision>
  <dcterms:created xsi:type="dcterms:W3CDTF">2022-08-01T22:37:00Z</dcterms:created>
  <dcterms:modified xsi:type="dcterms:W3CDTF">2022-08-01T22:42:00Z</dcterms:modified>
</cp:coreProperties>
</file>