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70"/>
        <w:gridCol w:w="900"/>
        <w:gridCol w:w="90"/>
        <w:gridCol w:w="990"/>
        <w:gridCol w:w="567"/>
        <w:gridCol w:w="333"/>
        <w:gridCol w:w="1440"/>
        <w:gridCol w:w="41"/>
        <w:gridCol w:w="1534"/>
        <w:gridCol w:w="280"/>
        <w:gridCol w:w="35"/>
        <w:gridCol w:w="761"/>
        <w:gridCol w:w="111"/>
        <w:gridCol w:w="1828"/>
        <w:gridCol w:w="270"/>
        <w:gridCol w:w="623"/>
      </w:tblGrid>
      <w:tr w:rsidR="00EE4B2A" w14:paraId="19ABAA98" w14:textId="77777777" w:rsidTr="00791FDC">
        <w:trPr>
          <w:trHeight w:hRule="exact" w:val="576"/>
          <w:tblHeader/>
        </w:trPr>
        <w:tc>
          <w:tcPr>
            <w:tcW w:w="5400" w:type="dxa"/>
            <w:gridSpan w:val="8"/>
            <w:tcBorders>
              <w:bottom w:val="single" w:sz="2" w:space="0" w:color="auto"/>
            </w:tcBorders>
          </w:tcPr>
          <w:p w14:paraId="52D332F8" w14:textId="77777777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Person’s Name</w:t>
            </w:r>
          </w:p>
          <w:p w14:paraId="47BB94AB" w14:textId="6056DB09" w:rsidR="00EE4B2A" w:rsidRPr="00EE4B2A" w:rsidRDefault="00EE4B2A" w:rsidP="00EE4B2A">
            <w:pPr>
              <w:rPr>
                <w:rFonts w:ascii="Times New Roman" w:hAnsi="Times New Roman" w:cs="Times New Roman"/>
                <w:b/>
                <w:bCs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651" w:type="dxa"/>
            <w:gridSpan w:val="5"/>
            <w:tcBorders>
              <w:bottom w:val="single" w:sz="2" w:space="0" w:color="auto"/>
            </w:tcBorders>
          </w:tcPr>
          <w:p w14:paraId="78CB5202" w14:textId="0D7E6D9C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02434635" w14:textId="4371103E" w:rsidR="00EE4B2A" w:rsidRDefault="00736643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832" w:type="dxa"/>
            <w:gridSpan w:val="4"/>
            <w:tcBorders>
              <w:bottom w:val="single" w:sz="2" w:space="0" w:color="auto"/>
            </w:tcBorders>
          </w:tcPr>
          <w:p w14:paraId="058E4D86" w14:textId="045202FF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ProviderOne Number</w:t>
            </w:r>
          </w:p>
          <w:p w14:paraId="1A14591F" w14:textId="157B6356" w:rsidR="00EE4B2A" w:rsidRDefault="00EE4B2A" w:rsidP="00EE4B2A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EE4B2A" w14:paraId="765A1FDC" w14:textId="77777777" w:rsidTr="00791FDC">
        <w:tc>
          <w:tcPr>
            <w:tcW w:w="1980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3224196" w14:textId="5B278DDB" w:rsidR="00EE4B2A" w:rsidRDefault="00791FDC" w:rsidP="00EE4B2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779EED1" wp14:editId="3BCB7CC0">
                  <wp:extent cx="1001485" cy="348109"/>
                  <wp:effectExtent l="0" t="0" r="8255" b="0"/>
                  <wp:docPr id="14003995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99501" name="Picture 140039950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24" cy="367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14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87A4A5" w14:textId="13B88FF7" w:rsidR="00EE4B2A" w:rsidRDefault="00EE4B2A" w:rsidP="00791FDC">
            <w:pPr>
              <w:tabs>
                <w:tab w:val="center" w:pos="3314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Developmental Disabilities Administration (DDA)</w:t>
            </w:r>
          </w:p>
          <w:p w14:paraId="7C6DEFFD" w14:textId="67208859" w:rsidR="00EE4B2A" w:rsidRPr="00EE4B2A" w:rsidRDefault="00EE4B2A" w:rsidP="00791FDC">
            <w:pPr>
              <w:tabs>
                <w:tab w:val="center" w:pos="3314"/>
              </w:tabs>
              <w:spacing w:after="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="005E192D">
              <w:rPr>
                <w:rFonts w:ascii="Arial" w:hAnsi="Arial" w:cs="Arial"/>
                <w:b/>
                <w:bCs/>
                <w:sz w:val="28"/>
                <w:szCs w:val="28"/>
              </w:rPr>
              <w:t>Bowel Protocol</w:t>
            </w:r>
          </w:p>
          <w:p w14:paraId="13072A2D" w14:textId="77777777" w:rsidR="00EE4B2A" w:rsidRDefault="00EE4B2A" w:rsidP="00791FDC">
            <w:pPr>
              <w:tabs>
                <w:tab w:val="center" w:pos="3314"/>
              </w:tabs>
              <w:spacing w:after="12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ab/>
            </w:r>
            <w:r w:rsidRPr="00EE4B2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You do not need permission to call 911.</w:t>
            </w:r>
          </w:p>
          <w:p w14:paraId="69BC42C3" w14:textId="118D4A95" w:rsidR="005D4C74" w:rsidRPr="005D4C74" w:rsidRDefault="005D4C74" w:rsidP="00791FDC">
            <w:pPr>
              <w:tabs>
                <w:tab w:val="center" w:pos="3314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>Date of Protocol Creation: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863F3" w14:paraId="3519BCDE" w14:textId="77777777" w:rsidTr="00F30164">
        <w:trPr>
          <w:gridBefore w:val="1"/>
          <w:gridAfter w:val="1"/>
          <w:wBefore w:w="810" w:type="dxa"/>
          <w:wAfter w:w="623" w:type="dxa"/>
        </w:trPr>
        <w:tc>
          <w:tcPr>
            <w:tcW w:w="9450" w:type="dxa"/>
            <w:gridSpan w:val="15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310122A0" w14:textId="77777777" w:rsidR="005E192D" w:rsidRDefault="005863F3" w:rsidP="00F30164">
            <w:pPr>
              <w:spacing w:before="120"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 xml:space="preserve">Call 911 and </w:t>
            </w:r>
            <w:r w:rsidRPr="005E192D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START FIRST AID</w:t>
            </w:r>
            <w:r w:rsidRPr="005E192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as trained if</w:t>
            </w:r>
            <w:r w:rsidR="005E192D">
              <w:rPr>
                <w:rFonts w:ascii="Arial" w:hAnsi="Arial" w:cs="Arial"/>
                <w:color w:val="FF0000"/>
                <w:sz w:val="20"/>
                <w:szCs w:val="20"/>
              </w:rPr>
              <w:t xml:space="preserve">: </w:t>
            </w:r>
          </w:p>
          <w:p w14:paraId="33DA9B7F" w14:textId="18D75CF6" w:rsidR="005E192D" w:rsidRPr="005863F3" w:rsidRDefault="005E192D" w:rsidP="005E192D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192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Possible signs of bowel</w:t>
            </w:r>
            <w:r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-</w:t>
            </w:r>
            <w:r w:rsidRPr="005E192D">
              <w:rPr>
                <w:rFonts w:ascii="Arial" w:hAnsi="Arial" w:cs="Arial"/>
                <w:color w:val="FF0000"/>
                <w:sz w:val="20"/>
                <w:szCs w:val="20"/>
                <w:u w:val="single"/>
              </w:rPr>
              <w:t>related emergency</w:t>
            </w:r>
          </w:p>
          <w:p w14:paraId="0018C6A8" w14:textId="77777777" w:rsidR="005863F3" w:rsidRPr="005863F3" w:rsidRDefault="005863F3" w:rsidP="00F301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The person is not breathing or is blue / gray in color.</w:t>
            </w:r>
          </w:p>
          <w:p w14:paraId="7E154CD5" w14:textId="77777777" w:rsidR="005863F3" w:rsidRDefault="005863F3" w:rsidP="00F301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color w:val="FF0000"/>
                <w:sz w:val="20"/>
                <w:szCs w:val="20"/>
              </w:rPr>
              <w:t>The person is having difficulties breathing or making abnormal noises while breathing.</w:t>
            </w:r>
          </w:p>
          <w:p w14:paraId="3D6F4459" w14:textId="7F5D506D" w:rsidR="005863F3" w:rsidRDefault="005863F3" w:rsidP="00F30164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person appears ill; and you are concerned about their immediate health and safety</w:t>
            </w:r>
            <w:r w:rsidR="005E192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61EDD06D" w14:textId="768A1BB6" w:rsidR="005E192D" w:rsidRDefault="005E192D" w:rsidP="00F30164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The person has not had a bowel movement in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days.</w:t>
            </w:r>
          </w:p>
          <w:p w14:paraId="4D251B0C" w14:textId="7D103DE4" w:rsidR="005E192D" w:rsidRDefault="005E192D" w:rsidP="00F30164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person vomits material which smells like stool or looks like coffee grounds or dark jelly</w:t>
            </w:r>
            <w:r w:rsidR="00736643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0D001EFD" w14:textId="2A11165C" w:rsidR="005E192D" w:rsidRDefault="005E192D" w:rsidP="00F301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192D">
              <w:rPr>
                <w:rFonts w:ascii="Arial" w:hAnsi="Arial" w:cs="Arial"/>
                <w:color w:val="FF0000"/>
                <w:sz w:val="20"/>
                <w:szCs w:val="20"/>
              </w:rPr>
              <w:t xml:space="preserve">The person has a temperature greater than </w:t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92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5E192D">
              <w:rPr>
                <w:rFonts w:ascii="Times New Roman" w:hAnsi="Times New Roman" w:cs="Times New Roman"/>
                <w:b/>
                <w:bCs/>
              </w:rPr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E192D">
              <w:rPr>
                <w:rFonts w:ascii="Arial" w:hAnsi="Arial" w:cs="Arial"/>
                <w:color w:val="FF0000"/>
                <w:sz w:val="20"/>
                <w:szCs w:val="20"/>
              </w:rPr>
              <w:t xml:space="preserve"> or less than </w:t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92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5E192D">
              <w:rPr>
                <w:rFonts w:ascii="Times New Roman" w:hAnsi="Times New Roman" w:cs="Times New Roman"/>
                <w:b/>
                <w:bCs/>
              </w:rPr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5E192D">
              <w:rPr>
                <w:rFonts w:ascii="Arial" w:hAnsi="Arial" w:cs="Arial"/>
                <w:color w:val="FF0000"/>
                <w:sz w:val="20"/>
                <w:szCs w:val="20"/>
              </w:rPr>
              <w:t>.</w:t>
            </w:r>
          </w:p>
          <w:p w14:paraId="2EB3AB7F" w14:textId="3AEB5282" w:rsidR="005E192D" w:rsidRDefault="005E192D" w:rsidP="005E192D">
            <w:pPr>
              <w:pStyle w:val="ListParagraph"/>
              <w:numPr>
                <w:ilvl w:val="0"/>
                <w:numId w:val="1"/>
              </w:numPr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The person has unrelieved abdominal discomfort.</w:t>
            </w:r>
          </w:p>
          <w:p w14:paraId="3FD6CCDD" w14:textId="76E635C7" w:rsidR="005863F3" w:rsidRPr="005E192D" w:rsidRDefault="005863F3" w:rsidP="00F30164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40" w:hanging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E192D">
              <w:rPr>
                <w:rFonts w:ascii="Arial" w:hAnsi="Arial" w:cs="Arial"/>
                <w:color w:val="FF0000"/>
                <w:sz w:val="20"/>
                <w:szCs w:val="20"/>
              </w:rPr>
              <w:t xml:space="preserve">Other:  </w:t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192D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5E192D">
              <w:rPr>
                <w:rFonts w:ascii="Times New Roman" w:hAnsi="Times New Roman" w:cs="Times New Roman"/>
                <w:b/>
                <w:bCs/>
              </w:rPr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5E192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0CA8843B" w14:textId="70B30631" w:rsidR="005863F3" w:rsidRDefault="005863F3" w:rsidP="00F30164">
            <w:pPr>
              <w:spacing w:before="240" w:after="240"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After 911 has been notified, follow instructions 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from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the dispatcher.  Notify the dispatcher if there is a POLST DNR/</w:t>
            </w:r>
            <w:r w:rsidR="00E7676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I</w:t>
            </w: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in place.</w:t>
            </w:r>
          </w:p>
          <w:p w14:paraId="49573EC9" w14:textId="77777777" w:rsidR="005863F3" w:rsidRDefault="005863F3" w:rsidP="00F30164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After calling 911 and stabilizing the person:</w:t>
            </w:r>
          </w:p>
          <w:p w14:paraId="1591CD5F" w14:textId="77777777" w:rsidR="005863F3" w:rsidRPr="00F30164" w:rsidRDefault="005863F3" w:rsidP="00F30164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Contact your supervisor.</w:t>
            </w:r>
          </w:p>
          <w:p w14:paraId="67975EB9" w14:textId="20EC037B" w:rsidR="005863F3" w:rsidRPr="00F30164" w:rsidRDefault="005863F3" w:rsidP="00F30164">
            <w:pPr>
              <w:pStyle w:val="ListParagraph"/>
              <w:numPr>
                <w:ilvl w:val="0"/>
                <w:numId w:val="2"/>
              </w:numPr>
              <w:spacing w:after="60" w:line="276" w:lineRule="auto"/>
              <w:ind w:left="34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30164">
              <w:rPr>
                <w:rFonts w:ascii="Arial" w:hAnsi="Arial" w:cs="Arial"/>
                <w:color w:val="FF0000"/>
                <w:sz w:val="20"/>
                <w:szCs w:val="20"/>
              </w:rPr>
              <w:t>Document per agency protocol in the person’s chart.</w:t>
            </w:r>
          </w:p>
        </w:tc>
      </w:tr>
      <w:tr w:rsidR="005863F3" w14:paraId="4D4C85AF" w14:textId="77777777" w:rsidTr="00F30164">
        <w:trPr>
          <w:gridBefore w:val="1"/>
          <w:gridAfter w:val="1"/>
          <w:wBefore w:w="810" w:type="dxa"/>
          <w:wAfter w:w="623" w:type="dxa"/>
          <w:trHeight w:val="47"/>
        </w:trPr>
        <w:tc>
          <w:tcPr>
            <w:tcW w:w="9450" w:type="dxa"/>
            <w:gridSpan w:val="1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5A31AEB" w14:textId="77777777" w:rsidR="005863F3" w:rsidRPr="005863F3" w:rsidRDefault="005863F3" w:rsidP="003E03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E4B2A" w14:paraId="489FCBB8" w14:textId="77777777" w:rsidTr="005D4C74">
        <w:trPr>
          <w:trHeight w:hRule="exact" w:val="317"/>
        </w:trPr>
        <w:tc>
          <w:tcPr>
            <w:tcW w:w="10883" w:type="dxa"/>
            <w:gridSpan w:val="17"/>
            <w:shd w:val="clear" w:color="auto" w:fill="DAE9F7" w:themeFill="text2" w:themeFillTint="1A"/>
            <w:vAlign w:val="center"/>
          </w:tcPr>
          <w:p w14:paraId="376F6C70" w14:textId="790BD647" w:rsidR="00EE4B2A" w:rsidRPr="005D4C74" w:rsidRDefault="005D4C74" w:rsidP="00EE4B2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Signs and Symptoms of Constipation</w:t>
            </w:r>
          </w:p>
        </w:tc>
      </w:tr>
      <w:tr w:rsidR="005D4C74" w14:paraId="6D531D50" w14:textId="77777777" w:rsidTr="00F30164">
        <w:tc>
          <w:tcPr>
            <w:tcW w:w="10883" w:type="dxa"/>
            <w:gridSpan w:val="17"/>
          </w:tcPr>
          <w:p w14:paraId="76E9AB25" w14:textId="77777777" w:rsidR="005D4C74" w:rsidRPr="005D4C74" w:rsidRDefault="005D4C74" w:rsidP="005D4C74">
            <w:pPr>
              <w:spacing w:before="60" w:after="60"/>
              <w:rPr>
                <w:rFonts w:ascii="Arial" w:eastAsia="Aptos" w:hAnsi="Arial" w:cs="Arial"/>
                <w:b/>
                <w:bCs/>
                <w:sz w:val="20"/>
                <w:szCs w:val="20"/>
              </w:rPr>
            </w:pPr>
            <w:r w:rsidRPr="005D4C74">
              <w:rPr>
                <w:rFonts w:ascii="Arial" w:eastAsia="Segoe UI" w:hAnsi="Arial" w:cs="Arial"/>
                <w:b/>
                <w:bCs/>
                <w:sz w:val="20"/>
                <w:szCs w:val="20"/>
              </w:rPr>
              <w:t>People who are experiencing constipation or a bowel impaction may still have small bowel movements.  Please take action to evaluate and treat a person who is experiencing ANY of the General Signs and Symptoms of Constipation.</w:t>
            </w:r>
          </w:p>
          <w:p w14:paraId="7D57A672" w14:textId="77777777" w:rsidR="005D4C74" w:rsidRPr="005D4C74" w:rsidRDefault="005D4C74" w:rsidP="00221F4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 xml:space="preserve">Hard, small, dry stool. </w:t>
            </w:r>
          </w:p>
          <w:p w14:paraId="269954EF" w14:textId="77777777" w:rsidR="005D4C74" w:rsidRPr="005D4C74" w:rsidRDefault="005D4C74" w:rsidP="00221F4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 xml:space="preserve">Extra time in the bathroom with little to no bowel movement. </w:t>
            </w:r>
          </w:p>
          <w:p w14:paraId="635C0F7E" w14:textId="77777777" w:rsidR="005D4C74" w:rsidRPr="005D4C74" w:rsidRDefault="005D4C74" w:rsidP="00221F4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 xml:space="preserve">Straining to produce a bowel movement. </w:t>
            </w:r>
          </w:p>
          <w:p w14:paraId="5DCB373A" w14:textId="77777777" w:rsidR="005D4C74" w:rsidRPr="005D4C74" w:rsidRDefault="005D4C74" w:rsidP="00221F4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>Abdominal bloating.</w:t>
            </w:r>
          </w:p>
          <w:p w14:paraId="58129FD5" w14:textId="38A9DCC6" w:rsidR="005D4C74" w:rsidRPr="005D4C74" w:rsidRDefault="005D4C74" w:rsidP="00221F4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>Stomach pain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74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D4C74">
              <w:rPr>
                <w:rFonts w:ascii="Arial" w:hAnsi="Arial" w:cs="Arial"/>
                <w:sz w:val="20"/>
                <w:szCs w:val="20"/>
              </w:rPr>
              <w:t>discomfort.</w:t>
            </w:r>
          </w:p>
          <w:p w14:paraId="5D8AA091" w14:textId="77777777" w:rsidR="005D4C74" w:rsidRPr="005D4C74" w:rsidRDefault="005D4C74" w:rsidP="00221F4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>Declining food or fluids.</w:t>
            </w:r>
          </w:p>
          <w:p w14:paraId="7C02393B" w14:textId="77777777" w:rsidR="005D4C74" w:rsidRDefault="005D4C74" w:rsidP="00221F4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>Vomiting</w:t>
            </w:r>
          </w:p>
          <w:p w14:paraId="3557332D" w14:textId="4183E558" w:rsidR="005D4C74" w:rsidRPr="005D4C74" w:rsidRDefault="005D4C74" w:rsidP="00221F41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5D4C74">
              <w:rPr>
                <w:rFonts w:ascii="Arial" w:hAnsi="Arial" w:cs="Arial"/>
                <w:sz w:val="20"/>
                <w:szCs w:val="20"/>
              </w:rPr>
              <w:t xml:space="preserve">No bowel movement for several days. </w:t>
            </w:r>
          </w:p>
        </w:tc>
      </w:tr>
      <w:tr w:rsidR="005D4C74" w14:paraId="0A975ACB" w14:textId="77777777" w:rsidTr="007E355C">
        <w:trPr>
          <w:trHeight w:hRule="exact" w:val="317"/>
        </w:trPr>
        <w:tc>
          <w:tcPr>
            <w:tcW w:w="10883" w:type="dxa"/>
            <w:gridSpan w:val="17"/>
            <w:shd w:val="clear" w:color="auto" w:fill="DAE9F7" w:themeFill="text2" w:themeFillTint="1A"/>
            <w:vAlign w:val="center"/>
          </w:tcPr>
          <w:p w14:paraId="577DA7B3" w14:textId="37CCE115" w:rsidR="005D4C74" w:rsidRPr="005D4C74" w:rsidRDefault="005D4C74" w:rsidP="007E35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Get to Know Me:</w:t>
            </w:r>
          </w:p>
        </w:tc>
      </w:tr>
      <w:tr w:rsidR="005D4C74" w14:paraId="7A0E225E" w14:textId="77777777" w:rsidTr="005D4C74">
        <w:trPr>
          <w:trHeight w:val="2596"/>
        </w:trPr>
        <w:tc>
          <w:tcPr>
            <w:tcW w:w="10883" w:type="dxa"/>
            <w:gridSpan w:val="17"/>
          </w:tcPr>
          <w:p w14:paraId="55CCB5A6" w14:textId="2BBB6EED" w:rsidR="005D4C74" w:rsidRDefault="004C1264" w:rsidP="00221F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o</w:t>
            </w:r>
            <w:r w:rsidR="005D4C74">
              <w:rPr>
                <w:rFonts w:ascii="Arial" w:hAnsi="Arial" w:cs="Arial"/>
                <w:sz w:val="20"/>
                <w:szCs w:val="20"/>
              </w:rPr>
              <w:t xml:space="preserve">ften I typically have bowel movements:  </w:t>
            </w:r>
            <w:r w:rsidR="005D4C74"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4C74"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="005D4C74" w:rsidRPr="00EE4B2A">
              <w:rPr>
                <w:rFonts w:ascii="Times New Roman" w:hAnsi="Times New Roman" w:cs="Times New Roman"/>
                <w:b/>
                <w:bCs/>
              </w:rPr>
            </w:r>
            <w:r w:rsidR="005D4C74"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5D4C74"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5D4C7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40D4EAC8" w14:textId="6E9196A8" w:rsidR="005D4C74" w:rsidRDefault="005D4C74" w:rsidP="00221F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signs I show when I’m constipated: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4F39C77B" w14:textId="0FAFAE9C" w:rsidR="005D4C74" w:rsidRDefault="005D4C74" w:rsidP="00221F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require the following assistance when toileting: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Independent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Some Assistance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Total Assistance</w:t>
            </w:r>
          </w:p>
          <w:p w14:paraId="12D5FD21" w14:textId="542B6288" w:rsidR="005D4C74" w:rsidRDefault="005D4C74" w:rsidP="00221F41">
            <w:p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A26BB83" w14:textId="0560F36F" w:rsidR="005D4C74" w:rsidRDefault="005D4C74" w:rsidP="00221F4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a toileting schedule: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8986958" w14:textId="225CEC27" w:rsidR="005D4C74" w:rsidRDefault="005D4C74" w:rsidP="00221F41">
            <w:pPr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schedule: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5D4C74" w14:paraId="194E768E" w14:textId="77777777" w:rsidTr="004C1264">
        <w:trPr>
          <w:trHeight w:val="589"/>
        </w:trPr>
        <w:tc>
          <w:tcPr>
            <w:tcW w:w="10883" w:type="dxa"/>
            <w:gridSpan w:val="17"/>
          </w:tcPr>
          <w:p w14:paraId="0A96CC69" w14:textId="77777777" w:rsidR="005D4C74" w:rsidRDefault="00221F41" w:rsidP="005D4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I take the following medications </w:t>
            </w:r>
            <w:r w:rsidRPr="00D67C31">
              <w:rPr>
                <w:rFonts w:ascii="Arial" w:hAnsi="Arial" w:cs="Arial"/>
                <w:b/>
                <w:bCs/>
                <w:sz w:val="20"/>
                <w:szCs w:val="20"/>
              </w:rPr>
              <w:t>to help with bowel movements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(per MAR):</w:t>
            </w:r>
          </w:p>
          <w:p w14:paraId="0B496258" w14:textId="6975B074" w:rsidR="00221F41" w:rsidRDefault="00221F41" w:rsidP="005D4C7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None</w:t>
            </w:r>
          </w:p>
        </w:tc>
      </w:tr>
      <w:tr w:rsidR="00221F41" w14:paraId="53E0A460" w14:textId="77777777" w:rsidTr="00D67C31">
        <w:trPr>
          <w:trHeight w:hRule="exact" w:val="317"/>
        </w:trPr>
        <w:tc>
          <w:tcPr>
            <w:tcW w:w="3627" w:type="dxa"/>
            <w:gridSpan w:val="6"/>
            <w:shd w:val="clear" w:color="auto" w:fill="FFE89F"/>
            <w:vAlign w:val="center"/>
          </w:tcPr>
          <w:p w14:paraId="3D5C5484" w14:textId="7A0FDB3B" w:rsidR="00221F41" w:rsidRPr="00D67C31" w:rsidRDefault="00D67C31" w:rsidP="00D67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Name</w:t>
            </w:r>
          </w:p>
        </w:tc>
        <w:tc>
          <w:tcPr>
            <w:tcW w:w="3628" w:type="dxa"/>
            <w:gridSpan w:val="5"/>
            <w:shd w:val="clear" w:color="auto" w:fill="FFE89F"/>
            <w:vAlign w:val="center"/>
          </w:tcPr>
          <w:p w14:paraId="1A231277" w14:textId="601B2679" w:rsidR="00221F41" w:rsidRPr="00D67C31" w:rsidRDefault="00D67C31" w:rsidP="00D67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Dose</w:t>
            </w:r>
          </w:p>
        </w:tc>
        <w:tc>
          <w:tcPr>
            <w:tcW w:w="3628" w:type="dxa"/>
            <w:gridSpan w:val="6"/>
            <w:shd w:val="clear" w:color="auto" w:fill="FFE89F"/>
            <w:vAlign w:val="center"/>
          </w:tcPr>
          <w:p w14:paraId="30F8CD16" w14:textId="3B31E0AC" w:rsidR="00221F41" w:rsidRPr="00D67C31" w:rsidRDefault="00D67C31" w:rsidP="00D67C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Frequency</w:t>
            </w:r>
          </w:p>
        </w:tc>
      </w:tr>
      <w:tr w:rsidR="00221F41" w14:paraId="58ADB8C9" w14:textId="77777777" w:rsidTr="00452F7A">
        <w:trPr>
          <w:trHeight w:val="106"/>
        </w:trPr>
        <w:tc>
          <w:tcPr>
            <w:tcW w:w="3627" w:type="dxa"/>
            <w:gridSpan w:val="6"/>
          </w:tcPr>
          <w:p w14:paraId="2C171D7A" w14:textId="5DD75288" w:rsidR="00221F41" w:rsidRDefault="00D67C31" w:rsidP="00D67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0DD2A1F2" w14:textId="389DF265" w:rsidR="00221F41" w:rsidRDefault="00D67C31" w:rsidP="00D67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5EB173A0" w14:textId="39805FA8" w:rsidR="00221F41" w:rsidRDefault="00D67C31" w:rsidP="00D67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67C31" w14:paraId="044D344C" w14:textId="77777777" w:rsidTr="00452F7A">
        <w:trPr>
          <w:trHeight w:val="106"/>
        </w:trPr>
        <w:tc>
          <w:tcPr>
            <w:tcW w:w="3627" w:type="dxa"/>
            <w:gridSpan w:val="6"/>
          </w:tcPr>
          <w:p w14:paraId="308FB9DC" w14:textId="68B36E7C" w:rsidR="00D67C31" w:rsidRPr="00D67C31" w:rsidRDefault="00D67C31" w:rsidP="00D67C31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14D9FF92" w14:textId="629A20E1" w:rsidR="00D67C31" w:rsidRDefault="00D67C31" w:rsidP="00D67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1B96D3EF" w14:textId="7D5B7CB6" w:rsidR="00D67C31" w:rsidRDefault="00D67C31" w:rsidP="00D67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67C31" w14:paraId="2FD80836" w14:textId="77777777" w:rsidTr="00452F7A">
        <w:trPr>
          <w:trHeight w:val="106"/>
        </w:trPr>
        <w:tc>
          <w:tcPr>
            <w:tcW w:w="3627" w:type="dxa"/>
            <w:gridSpan w:val="6"/>
          </w:tcPr>
          <w:p w14:paraId="51DF7436" w14:textId="70816E75" w:rsidR="00D67C31" w:rsidRDefault="00D67C31" w:rsidP="00D67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047A2D5D" w14:textId="73F9CF6D" w:rsidR="00D67C31" w:rsidRDefault="00D67C31" w:rsidP="00D67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20DBEB21" w14:textId="3B03ADD7" w:rsidR="00D67C31" w:rsidRDefault="00D67C31" w:rsidP="00D67C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67C31" w14:paraId="76810595" w14:textId="77777777" w:rsidTr="004C1264">
        <w:trPr>
          <w:trHeight w:val="576"/>
        </w:trPr>
        <w:tc>
          <w:tcPr>
            <w:tcW w:w="10883" w:type="dxa"/>
            <w:gridSpan w:val="17"/>
          </w:tcPr>
          <w:p w14:paraId="2156F758" w14:textId="5669DCFC" w:rsidR="00D67C31" w:rsidRDefault="00D67C31" w:rsidP="007E35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take the following medications </w:t>
            </w:r>
            <w:r w:rsidRPr="00D67C31">
              <w:rPr>
                <w:rFonts w:ascii="Arial" w:hAnsi="Arial" w:cs="Arial"/>
                <w:b/>
                <w:bCs/>
                <w:sz w:val="20"/>
                <w:szCs w:val="20"/>
              </w:rPr>
              <w:t>as needed (PRN)</w:t>
            </w:r>
            <w:r>
              <w:rPr>
                <w:rFonts w:ascii="Arial" w:hAnsi="Arial" w:cs="Arial"/>
                <w:sz w:val="20"/>
                <w:szCs w:val="20"/>
              </w:rPr>
              <w:t xml:space="preserve"> for constipation (per MAR):</w:t>
            </w:r>
          </w:p>
          <w:p w14:paraId="205BA2CB" w14:textId="73CDFC44" w:rsidR="00D67C31" w:rsidRDefault="00D67C31" w:rsidP="007E355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None</w:t>
            </w:r>
          </w:p>
        </w:tc>
      </w:tr>
      <w:tr w:rsidR="00D67C31" w14:paraId="1376EF03" w14:textId="77777777" w:rsidTr="007E355C">
        <w:trPr>
          <w:trHeight w:hRule="exact" w:val="317"/>
        </w:trPr>
        <w:tc>
          <w:tcPr>
            <w:tcW w:w="3627" w:type="dxa"/>
            <w:gridSpan w:val="6"/>
            <w:shd w:val="clear" w:color="auto" w:fill="FFE89F"/>
            <w:vAlign w:val="center"/>
          </w:tcPr>
          <w:p w14:paraId="4EC01C0A" w14:textId="77777777" w:rsidR="00D67C31" w:rsidRPr="00D67C31" w:rsidRDefault="00D67C31" w:rsidP="007E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Name</w:t>
            </w:r>
          </w:p>
        </w:tc>
        <w:tc>
          <w:tcPr>
            <w:tcW w:w="3628" w:type="dxa"/>
            <w:gridSpan w:val="5"/>
            <w:shd w:val="clear" w:color="auto" w:fill="FFE89F"/>
            <w:vAlign w:val="center"/>
          </w:tcPr>
          <w:p w14:paraId="3B008FAA" w14:textId="77777777" w:rsidR="00D67C31" w:rsidRPr="00D67C31" w:rsidRDefault="00D67C31" w:rsidP="007E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Dose</w:t>
            </w:r>
          </w:p>
        </w:tc>
        <w:tc>
          <w:tcPr>
            <w:tcW w:w="3628" w:type="dxa"/>
            <w:gridSpan w:val="6"/>
            <w:shd w:val="clear" w:color="auto" w:fill="FFE89F"/>
            <w:vAlign w:val="center"/>
          </w:tcPr>
          <w:p w14:paraId="1F94330B" w14:textId="77777777" w:rsidR="00D67C31" w:rsidRPr="00D67C31" w:rsidRDefault="00D67C31" w:rsidP="007E35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 Frequency</w:t>
            </w:r>
          </w:p>
        </w:tc>
      </w:tr>
      <w:tr w:rsidR="00D67C31" w14:paraId="02357612" w14:textId="77777777" w:rsidTr="007E355C">
        <w:trPr>
          <w:trHeight w:val="106"/>
        </w:trPr>
        <w:tc>
          <w:tcPr>
            <w:tcW w:w="3627" w:type="dxa"/>
            <w:gridSpan w:val="6"/>
          </w:tcPr>
          <w:p w14:paraId="54BBFA8A" w14:textId="4C082832" w:rsidR="00D67C31" w:rsidRDefault="00D67C31" w:rsidP="007E3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4A875FAB" w14:textId="079E2A76" w:rsidR="00D67C31" w:rsidRDefault="00D67C31" w:rsidP="007E3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466DED4D" w14:textId="0C3728C9" w:rsidR="00D67C31" w:rsidRDefault="00D67C31" w:rsidP="007E3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67C31" w14:paraId="241DA5AD" w14:textId="77777777" w:rsidTr="007E355C">
        <w:trPr>
          <w:trHeight w:val="106"/>
        </w:trPr>
        <w:tc>
          <w:tcPr>
            <w:tcW w:w="3627" w:type="dxa"/>
            <w:gridSpan w:val="6"/>
          </w:tcPr>
          <w:p w14:paraId="57FF54DF" w14:textId="7C09D34E" w:rsidR="00D67C31" w:rsidRPr="00D67C31" w:rsidRDefault="00D67C31" w:rsidP="007E355C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7967E207" w14:textId="2FF90C65" w:rsidR="00D67C31" w:rsidRDefault="00D67C31" w:rsidP="007E3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2157106B" w14:textId="18E641E6" w:rsidR="00D67C31" w:rsidRDefault="00D67C31" w:rsidP="007E3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67C31" w14:paraId="4FE80D14" w14:textId="77777777" w:rsidTr="007E355C">
        <w:trPr>
          <w:trHeight w:val="106"/>
        </w:trPr>
        <w:tc>
          <w:tcPr>
            <w:tcW w:w="3627" w:type="dxa"/>
            <w:gridSpan w:val="6"/>
          </w:tcPr>
          <w:p w14:paraId="2069984B" w14:textId="076C8306" w:rsidR="00D67C31" w:rsidRDefault="00D67C31" w:rsidP="007E3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0E0442CD" w14:textId="22D5E1C6" w:rsidR="00D67C31" w:rsidRDefault="00D67C31" w:rsidP="007E3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548365DF" w14:textId="650FC328" w:rsidR="00D67C31" w:rsidRDefault="00D67C31" w:rsidP="007E355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67C31" w14:paraId="686E5965" w14:textId="77777777" w:rsidTr="00F30164">
        <w:tc>
          <w:tcPr>
            <w:tcW w:w="10883" w:type="dxa"/>
            <w:gridSpan w:val="17"/>
          </w:tcPr>
          <w:p w14:paraId="7F512E68" w14:textId="6C17F58A" w:rsidR="00D67C31" w:rsidRDefault="00D67C31" w:rsidP="0091393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a Nurse Delegator who trains staff on medication administration: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209BD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1393E" w14:paraId="274E7FC0" w14:textId="77777777" w:rsidTr="0091393E">
        <w:trPr>
          <w:trHeight w:val="576"/>
        </w:trPr>
        <w:tc>
          <w:tcPr>
            <w:tcW w:w="5441" w:type="dxa"/>
            <w:gridSpan w:val="9"/>
          </w:tcPr>
          <w:p w14:paraId="548B0F46" w14:textId="77777777" w:rsidR="0091393E" w:rsidRDefault="0091393E" w:rsidP="00D67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Delegator’s Name</w:t>
            </w:r>
          </w:p>
          <w:p w14:paraId="41480546" w14:textId="38F59A2F" w:rsidR="0091393E" w:rsidRDefault="0091393E" w:rsidP="00D67C31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5442" w:type="dxa"/>
            <w:gridSpan w:val="8"/>
          </w:tcPr>
          <w:p w14:paraId="51124DAE" w14:textId="77777777" w:rsidR="0091393E" w:rsidRDefault="0091393E" w:rsidP="00D67C3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Delegator’s Phone Number</w:t>
            </w:r>
          </w:p>
          <w:p w14:paraId="7ACD0BE6" w14:textId="55CF8BEE" w:rsidR="0091393E" w:rsidRDefault="0091393E" w:rsidP="00D67C31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67C31" w14:paraId="5B6F1F9C" w14:textId="77777777" w:rsidTr="00F30164">
        <w:tc>
          <w:tcPr>
            <w:tcW w:w="10883" w:type="dxa"/>
            <w:gridSpan w:val="17"/>
          </w:tcPr>
          <w:p w14:paraId="1D0907BE" w14:textId="7FCEFC87" w:rsidR="00D67C31" w:rsidRDefault="0091393E" w:rsidP="0091393E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my Nurse Delegator when I (follow Nurse Delegation Instructions and Task form):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35DF87F2" w14:textId="104A06C8" w:rsidR="0091393E" w:rsidRDefault="0091393E" w:rsidP="0091393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Notify my Heath Care Provider when I: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7625D4A2" w14:textId="77777777" w:rsidTr="00085F5A">
        <w:trPr>
          <w:trHeight w:val="576"/>
        </w:trPr>
        <w:tc>
          <w:tcPr>
            <w:tcW w:w="5441" w:type="dxa"/>
            <w:gridSpan w:val="9"/>
          </w:tcPr>
          <w:p w14:paraId="1CFF2835" w14:textId="5DF693D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Name</w:t>
            </w:r>
          </w:p>
          <w:p w14:paraId="03B6331A" w14:textId="3948404B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21" w:type="dxa"/>
            <w:gridSpan w:val="5"/>
          </w:tcPr>
          <w:p w14:paraId="52143FB1" w14:textId="7777777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 Number</w:t>
            </w:r>
          </w:p>
          <w:p w14:paraId="526B19D8" w14:textId="1485CE9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721" w:type="dxa"/>
            <w:gridSpan w:val="3"/>
          </w:tcPr>
          <w:p w14:paraId="4A1E72F7" w14:textId="3BFD6E6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Fax Number</w:t>
            </w:r>
          </w:p>
          <w:p w14:paraId="62C9E367" w14:textId="3EBF3B01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24D66A92" w14:textId="77777777" w:rsidTr="007E355C">
        <w:trPr>
          <w:trHeight w:hRule="exact" w:val="317"/>
        </w:trPr>
        <w:tc>
          <w:tcPr>
            <w:tcW w:w="10883" w:type="dxa"/>
            <w:gridSpan w:val="17"/>
            <w:shd w:val="clear" w:color="auto" w:fill="DAE9F7" w:themeFill="text2" w:themeFillTint="1A"/>
            <w:vAlign w:val="center"/>
          </w:tcPr>
          <w:p w14:paraId="7A2CD438" w14:textId="0974246B" w:rsidR="004C1264" w:rsidRPr="005D4C74" w:rsidRDefault="004C1264" w:rsidP="004C1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Preventing Constipation</w:t>
            </w:r>
          </w:p>
        </w:tc>
      </w:tr>
      <w:tr w:rsidR="004C1264" w14:paraId="2BE39177" w14:textId="77777777" w:rsidTr="007E355C">
        <w:tc>
          <w:tcPr>
            <w:tcW w:w="10883" w:type="dxa"/>
            <w:gridSpan w:val="17"/>
          </w:tcPr>
          <w:p w14:paraId="63FE4A0F" w14:textId="77777777" w:rsidR="004C1264" w:rsidRPr="0091393E" w:rsidRDefault="004C1264" w:rsidP="004C1264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1393E">
              <w:rPr>
                <w:rFonts w:ascii="Arial" w:hAnsi="Arial" w:cs="Arial"/>
                <w:sz w:val="20"/>
                <w:szCs w:val="20"/>
              </w:rPr>
              <w:t xml:space="preserve">Administer medications as prescribed (please review the MAR for instructions).  </w:t>
            </w:r>
          </w:p>
          <w:p w14:paraId="2D6C03E8" w14:textId="77777777" w:rsidR="004C1264" w:rsidRPr="0091393E" w:rsidRDefault="004C1264" w:rsidP="004C12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1393E">
              <w:rPr>
                <w:rFonts w:ascii="Arial" w:hAnsi="Arial" w:cs="Arial"/>
                <w:sz w:val="20"/>
                <w:szCs w:val="20"/>
              </w:rPr>
              <w:t xml:space="preserve">Document bowel movements each shift. </w:t>
            </w:r>
          </w:p>
          <w:p w14:paraId="23DEA8AF" w14:textId="52098C03" w:rsidR="004C1264" w:rsidRPr="0091393E" w:rsidRDefault="004C1264" w:rsidP="004C1264">
            <w:pPr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91393E">
              <w:rPr>
                <w:rFonts w:ascii="Arial" w:hAnsi="Arial" w:cs="Arial"/>
                <w:sz w:val="20"/>
                <w:szCs w:val="20"/>
              </w:rPr>
              <w:t>Dietary recommendation: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FFA0D67" w14:textId="55BA1B02" w:rsidR="004C1264" w:rsidRPr="0091393E" w:rsidRDefault="004C1264" w:rsidP="004C1264">
            <w:pPr>
              <w:spacing w:line="276" w:lineRule="auto"/>
              <w:ind w:left="339"/>
            </w:pPr>
            <w:r w:rsidRPr="0091393E">
              <w:rPr>
                <w:rFonts w:ascii="Arial" w:hAnsi="Arial" w:cs="Arial"/>
                <w:sz w:val="20"/>
                <w:szCs w:val="20"/>
              </w:rPr>
              <w:t>Fiber Intake Recommendation: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6E0FB5E" w14:textId="3B9E98BB" w:rsidR="004C1264" w:rsidRPr="0091393E" w:rsidRDefault="004C1264" w:rsidP="004C1264">
            <w:pPr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91393E">
              <w:rPr>
                <w:rFonts w:ascii="Arial" w:hAnsi="Arial" w:cs="Arial"/>
                <w:sz w:val="20"/>
                <w:szCs w:val="20"/>
              </w:rPr>
              <w:t xml:space="preserve">Fluid Goal: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017FB8C" w14:textId="54A4BD96" w:rsidR="004C1264" w:rsidRPr="0091393E" w:rsidRDefault="004C1264" w:rsidP="004C1264">
            <w:pPr>
              <w:spacing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91393E">
              <w:rPr>
                <w:rFonts w:ascii="Arial" w:hAnsi="Arial" w:cs="Arial"/>
                <w:sz w:val="20"/>
                <w:szCs w:val="20"/>
              </w:rPr>
              <w:t>Exercise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9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1393E">
              <w:rPr>
                <w:rFonts w:ascii="Arial" w:hAnsi="Arial" w:cs="Arial"/>
                <w:sz w:val="20"/>
                <w:szCs w:val="20"/>
              </w:rPr>
              <w:t xml:space="preserve">Activity:  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5AE5445" w14:textId="5319FEC1" w:rsidR="004C1264" w:rsidRPr="0091393E" w:rsidRDefault="004C1264" w:rsidP="004C1264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39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Contact my Nurse Delegator or Health Care Provider with my medication related questions. </w:t>
            </w:r>
          </w:p>
        </w:tc>
      </w:tr>
      <w:tr w:rsidR="004C1264" w14:paraId="427AF3AB" w14:textId="77777777" w:rsidTr="009943AF">
        <w:trPr>
          <w:trHeight w:val="1633"/>
        </w:trPr>
        <w:tc>
          <w:tcPr>
            <w:tcW w:w="10883" w:type="dxa"/>
            <w:gridSpan w:val="17"/>
          </w:tcPr>
          <w:p w14:paraId="2C94DE11" w14:textId="77777777" w:rsidR="004C1264" w:rsidRDefault="004C1264" w:rsidP="004C126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Information</w:t>
            </w:r>
          </w:p>
          <w:p w14:paraId="661804BF" w14:textId="515EC87A" w:rsidR="004C1264" w:rsidRDefault="004C1264" w:rsidP="004C1264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7C9BFDD1" w14:textId="77777777" w:rsidTr="004F4F8D">
        <w:trPr>
          <w:trHeight w:hRule="exact" w:val="576"/>
        </w:trPr>
        <w:tc>
          <w:tcPr>
            <w:tcW w:w="7290" w:type="dxa"/>
            <w:gridSpan w:val="12"/>
            <w:tcBorders>
              <w:bottom w:val="single" w:sz="2" w:space="0" w:color="auto"/>
            </w:tcBorders>
          </w:tcPr>
          <w:p w14:paraId="01E2D0A0" w14:textId="7777777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 Completed by:</w:t>
            </w:r>
          </w:p>
          <w:p w14:paraId="756A3402" w14:textId="28DAA01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 w:rsidRPr="00EE4B2A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4B2A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EE4B2A">
              <w:rPr>
                <w:rFonts w:ascii="Times New Roman" w:hAnsi="Times New Roman" w:cs="Times New Roman"/>
                <w:b/>
                <w:bCs/>
              </w:rPr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EE4B2A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5"/>
            <w:tcBorders>
              <w:bottom w:val="single" w:sz="2" w:space="0" w:color="auto"/>
            </w:tcBorders>
          </w:tcPr>
          <w:p w14:paraId="065A1F2D" w14:textId="7777777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Plan Completed</w:t>
            </w:r>
          </w:p>
          <w:p w14:paraId="4A6AC1DC" w14:textId="15D30AA5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64300BED" w14:textId="77777777" w:rsidTr="009943AF">
        <w:trPr>
          <w:trHeight w:hRule="exact" w:val="248"/>
        </w:trPr>
        <w:tc>
          <w:tcPr>
            <w:tcW w:w="7290" w:type="dxa"/>
            <w:gridSpan w:val="12"/>
            <w:tcBorders>
              <w:bottom w:val="nil"/>
            </w:tcBorders>
          </w:tcPr>
          <w:p w14:paraId="71FC9846" w14:textId="77777777" w:rsidR="004C1264" w:rsidRDefault="004C1264" w:rsidP="004F4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Signature</w:t>
            </w:r>
          </w:p>
          <w:p w14:paraId="534F1F14" w14:textId="6CB91063" w:rsidR="00B534D0" w:rsidRDefault="00B534D0" w:rsidP="004F4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5"/>
            <w:tcBorders>
              <w:bottom w:val="nil"/>
            </w:tcBorders>
          </w:tcPr>
          <w:p w14:paraId="3D2233F5" w14:textId="451F2E9F" w:rsidR="004C1264" w:rsidRDefault="004C1264" w:rsidP="004F4F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Signed</w:t>
            </w:r>
          </w:p>
        </w:tc>
      </w:tr>
      <w:tr w:rsidR="004F4F8D" w14:paraId="2627F5E1" w14:textId="77777777" w:rsidTr="009943AF">
        <w:trPr>
          <w:trHeight w:hRule="exact" w:val="324"/>
        </w:trPr>
        <w:tc>
          <w:tcPr>
            <w:tcW w:w="7290" w:type="dxa"/>
            <w:gridSpan w:val="12"/>
            <w:tcBorders>
              <w:top w:val="nil"/>
            </w:tcBorders>
          </w:tcPr>
          <w:p w14:paraId="4D7E282C" w14:textId="00573C4F" w:rsidR="004F4F8D" w:rsidRDefault="00B534D0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5"/>
            <w:tcBorders>
              <w:top w:val="nil"/>
            </w:tcBorders>
          </w:tcPr>
          <w:p w14:paraId="7BD7F03B" w14:textId="064F7904" w:rsidR="004F4F8D" w:rsidRDefault="004F4F8D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04B119DA" w14:textId="77777777" w:rsidTr="007E355C">
        <w:trPr>
          <w:trHeight w:hRule="exact" w:val="576"/>
        </w:trPr>
        <w:tc>
          <w:tcPr>
            <w:tcW w:w="7290" w:type="dxa"/>
            <w:gridSpan w:val="12"/>
          </w:tcPr>
          <w:p w14:paraId="22467FB5" w14:textId="7777777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Health Care Provider’s Name</w:t>
            </w:r>
          </w:p>
          <w:p w14:paraId="059DF8DB" w14:textId="52DF586A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593" w:type="dxa"/>
            <w:gridSpan w:val="5"/>
          </w:tcPr>
          <w:p w14:paraId="1860A295" w14:textId="7777777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  <w:p w14:paraId="4E49EA5F" w14:textId="54AFB88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7755562B" w14:textId="77777777" w:rsidTr="007B06B3">
        <w:trPr>
          <w:trHeight w:hRule="exact" w:val="317"/>
        </w:trPr>
        <w:tc>
          <w:tcPr>
            <w:tcW w:w="10883" w:type="dxa"/>
            <w:gridSpan w:val="17"/>
            <w:shd w:val="clear" w:color="auto" w:fill="FFF1C5"/>
            <w:vAlign w:val="center"/>
          </w:tcPr>
          <w:p w14:paraId="72A321D1" w14:textId="77777777" w:rsidR="004C1264" w:rsidRPr="00C56EFC" w:rsidRDefault="004C1264" w:rsidP="004C1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6EF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Date of last review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(enter signature and date)</w:t>
            </w:r>
            <w:r w:rsidRPr="00C56EF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4C1264" w14:paraId="4D11FE6B" w14:textId="77777777" w:rsidTr="007B06B3">
        <w:trPr>
          <w:trHeight w:val="380"/>
        </w:trPr>
        <w:tc>
          <w:tcPr>
            <w:tcW w:w="3627" w:type="dxa"/>
            <w:gridSpan w:val="6"/>
            <w:vAlign w:val="center"/>
          </w:tcPr>
          <w:p w14:paraId="1FD7AA95" w14:textId="7F11E5AB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  <w:vAlign w:val="center"/>
          </w:tcPr>
          <w:p w14:paraId="2FB7CC74" w14:textId="0758CD6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  <w:vAlign w:val="center"/>
          </w:tcPr>
          <w:p w14:paraId="392B4C11" w14:textId="0846842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2F2F2E41" w14:textId="77777777" w:rsidTr="007B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627" w:type="dxa"/>
            <w:gridSpan w:val="6"/>
          </w:tcPr>
          <w:p w14:paraId="465A2B55" w14:textId="20C1EC3D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0C3D3B44" w14:textId="2C2E2FD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24175BF3" w14:textId="744B6A8A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360A52A5" w14:textId="77777777" w:rsidTr="007B06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0"/>
        </w:trPr>
        <w:tc>
          <w:tcPr>
            <w:tcW w:w="3627" w:type="dxa"/>
            <w:gridSpan w:val="6"/>
          </w:tcPr>
          <w:p w14:paraId="400E3733" w14:textId="0463ACCE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5"/>
          </w:tcPr>
          <w:p w14:paraId="7C687338" w14:textId="4FE4ED11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3628" w:type="dxa"/>
            <w:gridSpan w:val="6"/>
          </w:tcPr>
          <w:p w14:paraId="4E19276D" w14:textId="4B69382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C1264" w14:paraId="293CC5F5" w14:textId="77777777" w:rsidTr="007E355C">
        <w:trPr>
          <w:trHeight w:hRule="exact" w:val="317"/>
        </w:trPr>
        <w:tc>
          <w:tcPr>
            <w:tcW w:w="10883" w:type="dxa"/>
            <w:gridSpan w:val="17"/>
            <w:shd w:val="clear" w:color="auto" w:fill="DAE9F7" w:themeFill="text2" w:themeFillTint="1A"/>
            <w:vAlign w:val="center"/>
          </w:tcPr>
          <w:p w14:paraId="07963A07" w14:textId="00BFB1AA" w:rsidR="004C1264" w:rsidRPr="005D4C74" w:rsidRDefault="004C1264" w:rsidP="004C12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Bowel Tracking Sheet</w:t>
            </w:r>
          </w:p>
        </w:tc>
      </w:tr>
      <w:tr w:rsidR="004C1264" w14:paraId="07E496A3" w14:textId="77777777" w:rsidTr="00790CE9">
        <w:trPr>
          <w:trHeight w:val="625"/>
        </w:trPr>
        <w:tc>
          <w:tcPr>
            <w:tcW w:w="1080" w:type="dxa"/>
            <w:gridSpan w:val="2"/>
            <w:vAlign w:val="center"/>
          </w:tcPr>
          <w:p w14:paraId="5EBB0C72" w14:textId="50671926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Month:  </w:t>
            </w:r>
            <w:r w:rsidRPr="00790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90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90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90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90C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14:paraId="48D9616F" w14:textId="52857795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Day Shift</w:t>
            </w:r>
          </w:p>
        </w:tc>
        <w:tc>
          <w:tcPr>
            <w:tcW w:w="990" w:type="dxa"/>
            <w:vAlign w:val="center"/>
          </w:tcPr>
          <w:p w14:paraId="567BA801" w14:textId="6FD2AA3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Evening Shift</w:t>
            </w:r>
          </w:p>
        </w:tc>
        <w:tc>
          <w:tcPr>
            <w:tcW w:w="900" w:type="dxa"/>
            <w:gridSpan w:val="2"/>
            <w:vAlign w:val="center"/>
          </w:tcPr>
          <w:p w14:paraId="60E90F8B" w14:textId="6F24AF3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Night Shift</w:t>
            </w:r>
          </w:p>
        </w:tc>
        <w:tc>
          <w:tcPr>
            <w:tcW w:w="3015" w:type="dxa"/>
            <w:gridSpan w:val="3"/>
            <w:vAlign w:val="center"/>
          </w:tcPr>
          <w:p w14:paraId="680637E3" w14:textId="5C7D8FE5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PRN Medications Administered</w:t>
            </w:r>
          </w:p>
        </w:tc>
        <w:tc>
          <w:tcPr>
            <w:tcW w:w="3015" w:type="dxa"/>
            <w:gridSpan w:val="5"/>
            <w:vAlign w:val="center"/>
          </w:tcPr>
          <w:p w14:paraId="519AEAFC" w14:textId="6E787A5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Comments (e.g., consistency and color and PRN results)</w:t>
            </w:r>
          </w:p>
        </w:tc>
        <w:tc>
          <w:tcPr>
            <w:tcW w:w="893" w:type="dxa"/>
            <w:gridSpan w:val="2"/>
            <w:vAlign w:val="center"/>
          </w:tcPr>
          <w:p w14:paraId="50A292BF" w14:textId="23368FD3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Initial</w:t>
            </w:r>
          </w:p>
        </w:tc>
      </w:tr>
      <w:tr w:rsidR="004C1264" w14:paraId="38E1E56A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2AC9F147" w14:textId="090C762B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2"/>
            <w:vAlign w:val="center"/>
          </w:tcPr>
          <w:p w14:paraId="203A07B6" w14:textId="1713E9C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D469F91" w14:textId="1D08A9A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9645E55" w14:textId="6C39423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2A83C902" w14:textId="6B761B15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1CC31B4F" w14:textId="0CA55BF5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542209E1" w14:textId="38175DC3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0173316F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2B304C33" w14:textId="3E1E069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2"/>
            <w:vAlign w:val="center"/>
          </w:tcPr>
          <w:p w14:paraId="76E80A1B" w14:textId="64F155D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ED895E2" w14:textId="6A09A2D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5FAE47C" w14:textId="557181B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551C134E" w14:textId="79CC05B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311D8243" w14:textId="12CB5A40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4D2AE3D5" w14:textId="48ACF083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0AF09C98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52FC1FFC" w14:textId="20F0C1A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0" w:type="dxa"/>
            <w:gridSpan w:val="2"/>
            <w:vAlign w:val="center"/>
          </w:tcPr>
          <w:p w14:paraId="2D63F7C4" w14:textId="151BCD06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F24DF49" w14:textId="01C29425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496DF7D" w14:textId="1A87A92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5B08B4DF" w14:textId="2037A0F6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780FAF97" w14:textId="142D2236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3B3C14A4" w14:textId="135A6C9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6E1A77E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1E4E3960" w14:textId="4F42E15D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2"/>
            <w:vAlign w:val="center"/>
          </w:tcPr>
          <w:p w14:paraId="39FBD8D7" w14:textId="2C781E79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BA7618" w14:textId="05B4885C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5511CDB" w14:textId="1C8E268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53CCE8DB" w14:textId="2681953D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770DF797" w14:textId="41E5951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4BB416F6" w14:textId="2E54D1A0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17094280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7F28CBB7" w14:textId="53CC8C9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90" w:type="dxa"/>
            <w:gridSpan w:val="2"/>
            <w:vAlign w:val="center"/>
          </w:tcPr>
          <w:p w14:paraId="5B1C28D6" w14:textId="59098099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2576F3C" w14:textId="31D854B4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F53344D" w14:textId="62ACB2EB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460A5034" w14:textId="6A1A9E59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14B3B9C1" w14:textId="33396E7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29E37B98" w14:textId="5EA60415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AA79D71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0DECC2CF" w14:textId="693B6F7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0" w:type="dxa"/>
            <w:gridSpan w:val="2"/>
            <w:vAlign w:val="center"/>
          </w:tcPr>
          <w:p w14:paraId="4EFA4568" w14:textId="2D6BD06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245882F" w14:textId="0111A308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086785E" w14:textId="77C9D24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71C4B3BE" w14:textId="416E2E3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22307B22" w14:textId="0C16A27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5948D887" w14:textId="3D425468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6FCC6E27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6E181416" w14:textId="282F77C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  <w:gridSpan w:val="2"/>
            <w:vAlign w:val="center"/>
          </w:tcPr>
          <w:p w14:paraId="2CC78089" w14:textId="67A6A7F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C9ADB03" w14:textId="7D707A8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BD0FAB9" w14:textId="5C61781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7B2F7620" w14:textId="4F5613E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66D3B18B" w14:textId="2672AA5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6B4FCF31" w14:textId="63AD6AD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02ECED93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07FBDBB7" w14:textId="4011ECF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90" w:type="dxa"/>
            <w:gridSpan w:val="2"/>
            <w:vAlign w:val="center"/>
          </w:tcPr>
          <w:p w14:paraId="6428C150" w14:textId="7DD07A3B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A8CFEFF" w14:textId="6861484D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E1F2373" w14:textId="156AE0E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6B9FD010" w14:textId="354C239B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6CFDD51E" w14:textId="7A436AD3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10AAC8FB" w14:textId="712D242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45DB04EA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5343D75A" w14:textId="39B4E07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0" w:type="dxa"/>
            <w:gridSpan w:val="2"/>
            <w:vAlign w:val="center"/>
          </w:tcPr>
          <w:p w14:paraId="6CA97102" w14:textId="45E6CE44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B614759" w14:textId="581088C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DFAF148" w14:textId="7EC7F24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3F0729BA" w14:textId="0BD5AFA3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10D8A4DB" w14:textId="1A99653D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623928B1" w14:textId="30835E69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74D81856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7E584D16" w14:textId="2486569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vAlign w:val="center"/>
          </w:tcPr>
          <w:p w14:paraId="1C923B28" w14:textId="64974E3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0F4323E" w14:textId="27CCF5A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3383DA8" w14:textId="47A11CB5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3FA2144C" w14:textId="7C9BB4F0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47F17F46" w14:textId="5452787E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16AC8E34" w14:textId="4A75035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4561C597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212A84F8" w14:textId="17C926E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0" w:type="dxa"/>
            <w:gridSpan w:val="2"/>
            <w:vAlign w:val="center"/>
          </w:tcPr>
          <w:p w14:paraId="773BDCF5" w14:textId="500E7FBB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E988C0E" w14:textId="5A30F86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D41C209" w14:textId="0223184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6EBDC203" w14:textId="46515CD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00C8D8C4" w14:textId="46B2EC68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34308B6E" w14:textId="5BCFA2C0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182FA7E9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52E613E6" w14:textId="2C6EE1DC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90" w:type="dxa"/>
            <w:gridSpan w:val="2"/>
            <w:vAlign w:val="center"/>
          </w:tcPr>
          <w:p w14:paraId="5F963F36" w14:textId="68E3605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2203E099" w14:textId="262480FD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9CC093B" w14:textId="69AC7A5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738AC006" w14:textId="0238BBB3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2CF58ABC" w14:textId="7C6CA25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62D81F25" w14:textId="32474F8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1937EA82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77494479" w14:textId="64CFEE38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0" w:type="dxa"/>
            <w:gridSpan w:val="2"/>
            <w:vAlign w:val="center"/>
          </w:tcPr>
          <w:p w14:paraId="50D4C3F3" w14:textId="6F63FBC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D6E33FF" w14:textId="070CF136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7CD74A2" w14:textId="6FC1EC46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00005122" w14:textId="6B8946BD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27353682" w14:textId="1C76B42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3F78D2B3" w14:textId="19D80B5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03D6397B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112C29AA" w14:textId="571F27E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0" w:type="dxa"/>
            <w:gridSpan w:val="2"/>
            <w:vAlign w:val="center"/>
          </w:tcPr>
          <w:p w14:paraId="66470738" w14:textId="2BCE47F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4DECCC7B" w14:textId="0BEA552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106D5C0F" w14:textId="7A610F2B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4E7168F7" w14:textId="417B794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6FD4AA70" w14:textId="633BCEBA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4C9B7B4E" w14:textId="4945AB59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08DC136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4C67C480" w14:textId="20B5279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90" w:type="dxa"/>
            <w:gridSpan w:val="2"/>
            <w:vAlign w:val="center"/>
          </w:tcPr>
          <w:p w14:paraId="43EA51C5" w14:textId="638F124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F4FC24B" w14:textId="591D37A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1DD74EB" w14:textId="5395904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27DAFB4B" w14:textId="4D63464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16E72E43" w14:textId="53DC4979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3DE68BCB" w14:textId="0285816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A522288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51889353" w14:textId="17D9C55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90" w:type="dxa"/>
            <w:gridSpan w:val="2"/>
            <w:vAlign w:val="center"/>
          </w:tcPr>
          <w:p w14:paraId="7F88A9F2" w14:textId="51257586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38EC9E1A" w14:textId="0123FF4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87A2894" w14:textId="241E8DF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3173AD81" w14:textId="55E5D73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3DD3EB61" w14:textId="3AD021A5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05F9C6F4" w14:textId="00479BE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8F8E358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1C039579" w14:textId="187394F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990" w:type="dxa"/>
            <w:gridSpan w:val="2"/>
            <w:vAlign w:val="center"/>
          </w:tcPr>
          <w:p w14:paraId="508A032B" w14:textId="20D38D14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9A87C02" w14:textId="6D1CA27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FAA4E71" w14:textId="1EE2917C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3390063D" w14:textId="50C548D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374C2D0D" w14:textId="669366C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00690BDE" w14:textId="7776F86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6D073272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5F367A70" w14:textId="25256CD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90" w:type="dxa"/>
            <w:gridSpan w:val="2"/>
            <w:vAlign w:val="center"/>
          </w:tcPr>
          <w:p w14:paraId="48041040" w14:textId="36F79B24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EF040DD" w14:textId="3D4D0B0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41F5416A" w14:textId="486448E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78DB6542" w14:textId="2EAC1239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13C88872" w14:textId="3971360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0F272D72" w14:textId="273EF5B8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3BFDF8F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48273CEB" w14:textId="27CE4489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90" w:type="dxa"/>
            <w:gridSpan w:val="2"/>
            <w:vAlign w:val="center"/>
          </w:tcPr>
          <w:p w14:paraId="2458E6CE" w14:textId="0C4525B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19B21BD" w14:textId="63E0F38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76A0C47" w14:textId="054B534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7A65D79B" w14:textId="75BF3AAD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300D5C7B" w14:textId="2329EBF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0BA1A83D" w14:textId="70F0B578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59B324A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02F06205" w14:textId="2D53B00E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90" w:type="dxa"/>
            <w:gridSpan w:val="2"/>
            <w:vAlign w:val="center"/>
          </w:tcPr>
          <w:p w14:paraId="5AED10F6" w14:textId="7A11A984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B0A195" w14:textId="48A7F36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A33B768" w14:textId="633D5F4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6D0FE84C" w14:textId="765DC10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164F8B72" w14:textId="48A7824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04A5542F" w14:textId="11B50318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AB56D60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3DE528F5" w14:textId="563DFAA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90" w:type="dxa"/>
            <w:gridSpan w:val="2"/>
            <w:vAlign w:val="center"/>
          </w:tcPr>
          <w:p w14:paraId="1B61244F" w14:textId="24EB8C5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8BAB45A" w14:textId="0B547526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2DA5CFBE" w14:textId="3566F5FC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4D1F66FE" w14:textId="3C0287F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48BEF63D" w14:textId="7C77747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60F96570" w14:textId="6BC7CA9D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24ABF56A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7D31E718" w14:textId="78B640E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90" w:type="dxa"/>
            <w:gridSpan w:val="2"/>
            <w:vAlign w:val="center"/>
          </w:tcPr>
          <w:p w14:paraId="7E7B8125" w14:textId="3698DB2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3166B57" w14:textId="0287431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6E20CF08" w14:textId="28614984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7BB34B5B" w14:textId="499DE92A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285EE02A" w14:textId="7FC386ED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5ACA79B5" w14:textId="524CD688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01A02B84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73F2A31E" w14:textId="4FE5C2C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90" w:type="dxa"/>
            <w:gridSpan w:val="2"/>
            <w:vAlign w:val="center"/>
          </w:tcPr>
          <w:p w14:paraId="3E68BE45" w14:textId="68030EA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53582705" w14:textId="5B6FEFD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7DDCF5E" w14:textId="4F6500D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13694036" w14:textId="43918C2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47D12338" w14:textId="18B09D30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3D40FFC0" w14:textId="50D5A4A9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21A91629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78B2145B" w14:textId="46B13703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90" w:type="dxa"/>
            <w:gridSpan w:val="2"/>
            <w:vAlign w:val="center"/>
          </w:tcPr>
          <w:p w14:paraId="62C3EA1C" w14:textId="2FB07544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0F90DB7" w14:textId="5CD893FC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D8FDB48" w14:textId="76A723E9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52DC1CAA" w14:textId="429F5C60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614498D9" w14:textId="15FB08F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1FA896AC" w14:textId="4EEA1880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034A06AA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6EC3D5EB" w14:textId="4A0BF01D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90" w:type="dxa"/>
            <w:gridSpan w:val="2"/>
            <w:vAlign w:val="center"/>
          </w:tcPr>
          <w:p w14:paraId="69F28CF5" w14:textId="69B38CC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916851F" w14:textId="662F0C0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FFDC23E" w14:textId="4F5F2F1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15117F0C" w14:textId="64F874EE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5B439D84" w14:textId="70A85C66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4BFEA699" w14:textId="0B27388A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1EB313A8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49EE5B62" w14:textId="0A4AA235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90" w:type="dxa"/>
            <w:gridSpan w:val="2"/>
            <w:vAlign w:val="center"/>
          </w:tcPr>
          <w:p w14:paraId="58349E36" w14:textId="66ED5CF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5A665C4" w14:textId="717149A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0B9AFC7A" w14:textId="47E50554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53D499EE" w14:textId="7D2969D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1E220F7D" w14:textId="5C9FB6E5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1BB8E197" w14:textId="6A9E0F53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002D5FC3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5705D78A" w14:textId="0DD7A1B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990" w:type="dxa"/>
            <w:gridSpan w:val="2"/>
            <w:vAlign w:val="center"/>
          </w:tcPr>
          <w:p w14:paraId="162ABC3A" w14:textId="4D7361C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0083B08D" w14:textId="3CECCF9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5718BC88" w14:textId="04EC055D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6B0586CB" w14:textId="3EA98F0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4E1119CC" w14:textId="7D9C4120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01179149" w14:textId="0FD31A5E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71020E7F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67BF5ED5" w14:textId="4CFF8681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90" w:type="dxa"/>
            <w:gridSpan w:val="2"/>
            <w:vAlign w:val="center"/>
          </w:tcPr>
          <w:p w14:paraId="33A5F00D" w14:textId="1DA3D866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7FF6E88D" w14:textId="0231BBAA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E447484" w14:textId="18F92D3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6336B934" w14:textId="64CA975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456BE425" w14:textId="59F4168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571C3AA1" w14:textId="03748C27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2436DA58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76F3206F" w14:textId="5345DF86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90" w:type="dxa"/>
            <w:gridSpan w:val="2"/>
            <w:vAlign w:val="center"/>
          </w:tcPr>
          <w:p w14:paraId="68303DBB" w14:textId="6456F9A9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1DBD0F12" w14:textId="685342DF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78F7DABC" w14:textId="7B1E20FB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578F5D26" w14:textId="472DDB0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31F56893" w14:textId="4E9E2034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2EB9AD37" w14:textId="59B36C82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2D3A6D5A" w14:textId="77777777" w:rsidTr="004C1264">
        <w:trPr>
          <w:trHeight w:hRule="exact" w:val="317"/>
        </w:trPr>
        <w:tc>
          <w:tcPr>
            <w:tcW w:w="1080" w:type="dxa"/>
            <w:gridSpan w:val="2"/>
            <w:vAlign w:val="center"/>
          </w:tcPr>
          <w:p w14:paraId="676320C2" w14:textId="346E4706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90" w:type="dxa"/>
            <w:gridSpan w:val="2"/>
            <w:vAlign w:val="center"/>
          </w:tcPr>
          <w:p w14:paraId="60EC948E" w14:textId="3F4979D5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vAlign w:val="center"/>
          </w:tcPr>
          <w:p w14:paraId="6F0C02DF" w14:textId="573115C8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vAlign w:val="center"/>
          </w:tcPr>
          <w:p w14:paraId="3AD70572" w14:textId="30FBD6C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vAlign w:val="center"/>
          </w:tcPr>
          <w:p w14:paraId="65F8B78F" w14:textId="30989DEE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vAlign w:val="center"/>
          </w:tcPr>
          <w:p w14:paraId="11A6DE4A" w14:textId="2388B19E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vAlign w:val="center"/>
          </w:tcPr>
          <w:p w14:paraId="49AA8197" w14:textId="3DEFF8A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556A1D08" w14:textId="77777777" w:rsidTr="004C1264">
        <w:trPr>
          <w:trHeight w:hRule="exact" w:val="317"/>
        </w:trPr>
        <w:tc>
          <w:tcPr>
            <w:tcW w:w="1080" w:type="dxa"/>
            <w:gridSpan w:val="2"/>
            <w:tcBorders>
              <w:bottom w:val="single" w:sz="2" w:space="0" w:color="auto"/>
            </w:tcBorders>
            <w:vAlign w:val="center"/>
          </w:tcPr>
          <w:p w14:paraId="2734C321" w14:textId="194E8119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90" w:type="dxa"/>
            <w:gridSpan w:val="2"/>
            <w:tcBorders>
              <w:bottom w:val="single" w:sz="2" w:space="0" w:color="auto"/>
            </w:tcBorders>
            <w:vAlign w:val="center"/>
          </w:tcPr>
          <w:p w14:paraId="2E2E9A23" w14:textId="19C1C640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tcBorders>
              <w:bottom w:val="single" w:sz="2" w:space="0" w:color="auto"/>
            </w:tcBorders>
            <w:vAlign w:val="center"/>
          </w:tcPr>
          <w:p w14:paraId="4CDBFFB0" w14:textId="44FA38F2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gridSpan w:val="2"/>
            <w:tcBorders>
              <w:bottom w:val="single" w:sz="2" w:space="0" w:color="auto"/>
            </w:tcBorders>
            <w:vAlign w:val="center"/>
          </w:tcPr>
          <w:p w14:paraId="2EECEE03" w14:textId="74B820C7" w:rsidR="004C1264" w:rsidRDefault="004C1264" w:rsidP="004C12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3"/>
            <w:tcBorders>
              <w:bottom w:val="single" w:sz="2" w:space="0" w:color="auto"/>
            </w:tcBorders>
            <w:vAlign w:val="center"/>
          </w:tcPr>
          <w:p w14:paraId="5273B238" w14:textId="496CFF7C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15" w:type="dxa"/>
            <w:gridSpan w:val="5"/>
            <w:tcBorders>
              <w:bottom w:val="single" w:sz="2" w:space="0" w:color="auto"/>
            </w:tcBorders>
            <w:vAlign w:val="center"/>
          </w:tcPr>
          <w:p w14:paraId="3B88F2F9" w14:textId="02BEC0DF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bottom w:val="single" w:sz="2" w:space="0" w:color="auto"/>
            </w:tcBorders>
            <w:vAlign w:val="center"/>
          </w:tcPr>
          <w:p w14:paraId="0FDE1220" w14:textId="0C1BD2A5" w:rsidR="004C1264" w:rsidRDefault="004C1264" w:rsidP="004C12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B209B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C1264" w14:paraId="75846939" w14:textId="77777777" w:rsidTr="005D1471">
        <w:trPr>
          <w:trHeight w:val="107"/>
        </w:trPr>
        <w:tc>
          <w:tcPr>
            <w:tcW w:w="10883" w:type="dxa"/>
            <w:gridSpan w:val="17"/>
            <w:tcBorders>
              <w:left w:val="nil"/>
              <w:bottom w:val="nil"/>
              <w:right w:val="nil"/>
            </w:tcBorders>
          </w:tcPr>
          <w:p w14:paraId="745E3C2C" w14:textId="77777777" w:rsidR="004C1264" w:rsidRDefault="004C1264" w:rsidP="004C1264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Legion:  </w:t>
            </w:r>
          </w:p>
          <w:p w14:paraId="57C6825F" w14:textId="71CA2E47" w:rsidR="004C1264" w:rsidRDefault="004C1264" w:rsidP="004C126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Small (S) – less than four inches; Medium (M) – between 4 – 8 inches in length; Large (L) – greater than eight inches</w:t>
            </w:r>
          </w:p>
        </w:tc>
      </w:tr>
    </w:tbl>
    <w:p w14:paraId="0432A625" w14:textId="77777777" w:rsidR="00D571FB" w:rsidRPr="005D1471" w:rsidRDefault="00D571FB" w:rsidP="00EE4B2A">
      <w:pPr>
        <w:spacing w:after="0"/>
        <w:rPr>
          <w:rFonts w:ascii="Arial" w:hAnsi="Arial" w:cs="Arial"/>
          <w:sz w:val="2"/>
          <w:szCs w:val="2"/>
        </w:rPr>
      </w:pPr>
    </w:p>
    <w:sectPr w:rsidR="00D571FB" w:rsidRPr="005D1471" w:rsidSect="004F4F8D">
      <w:footerReference w:type="default" r:id="rId8"/>
      <w:type w:val="continuous"/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3BAE2" w14:textId="77777777" w:rsidR="00EE4B2A" w:rsidRDefault="00EE4B2A" w:rsidP="00EE4B2A">
      <w:pPr>
        <w:spacing w:after="0" w:line="240" w:lineRule="auto"/>
      </w:pPr>
      <w:r>
        <w:separator/>
      </w:r>
    </w:p>
  </w:endnote>
  <w:endnote w:type="continuationSeparator" w:id="0">
    <w:p w14:paraId="46641EE4" w14:textId="77777777" w:rsidR="00EE4B2A" w:rsidRDefault="00EE4B2A" w:rsidP="00EE4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FF0000"/>
      </w:rPr>
      <w:id w:val="370812025"/>
      <w:docPartObj>
        <w:docPartGallery w:val="Page Numbers (Bottom of Page)"/>
        <w:docPartUnique/>
      </w:docPartObj>
    </w:sdtPr>
    <w:sdtEndPr>
      <w:rPr>
        <w:rFonts w:ascii="Arial" w:hAnsi="Arial" w:cs="Arial"/>
        <w:b w:val="0"/>
        <w:bCs w:val="0"/>
        <w:color w:val="auto"/>
        <w:sz w:val="20"/>
        <w:szCs w:val="20"/>
      </w:rPr>
    </w:sdtEndPr>
    <w:sdtContent>
      <w:sdt>
        <w:sdtPr>
          <w:rPr>
            <w:rFonts w:ascii="Arial" w:hAnsi="Arial" w:cs="Arial"/>
            <w:color w:val="FF000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color w:val="auto"/>
          </w:rPr>
        </w:sdtEndPr>
        <w:sdtContent>
          <w:p w14:paraId="3542A752" w14:textId="77777777" w:rsidR="005863F3" w:rsidRPr="005863F3" w:rsidRDefault="005863F3" w:rsidP="005863F3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63F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Do not delay creation of a protocol while awaiting medical provider approval.</w:t>
            </w:r>
          </w:p>
          <w:p w14:paraId="422C5EF7" w14:textId="1EF67978" w:rsidR="00EE4B2A" w:rsidRPr="005863F3" w:rsidRDefault="005E192D" w:rsidP="00EE4B2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Bowel Control</w:t>
            </w:r>
            <w:r w:rsidR="005863F3" w:rsidRPr="005863F3">
              <w:rPr>
                <w:rFonts w:ascii="Arial" w:hAnsi="Arial" w:cs="Arial"/>
                <w:sz w:val="20"/>
                <w:szCs w:val="20"/>
              </w:rPr>
              <w:tab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E4B2A" w:rsidRPr="005863F3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="00EE4B2A" w:rsidRPr="005863F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1A589D3" w14:textId="7D495D11" w:rsidR="00EE4B2A" w:rsidRPr="005863F3" w:rsidRDefault="005863F3">
    <w:pPr>
      <w:pStyle w:val="Footer"/>
      <w:rPr>
        <w:rFonts w:ascii="Arial" w:hAnsi="Arial" w:cs="Arial"/>
        <w:sz w:val="20"/>
        <w:szCs w:val="20"/>
      </w:rPr>
    </w:pPr>
    <w:r w:rsidRPr="005863F3">
      <w:rPr>
        <w:rFonts w:ascii="Arial" w:hAnsi="Arial" w:cs="Arial"/>
        <w:sz w:val="20"/>
        <w:szCs w:val="20"/>
      </w:rPr>
      <w:t>DSHS 13-</w:t>
    </w:r>
    <w:r w:rsidR="006C73C6">
      <w:rPr>
        <w:rFonts w:ascii="Arial" w:hAnsi="Arial" w:cs="Arial"/>
        <w:sz w:val="20"/>
        <w:szCs w:val="20"/>
      </w:rPr>
      <w:t>952</w:t>
    </w:r>
    <w:r w:rsidRPr="005863F3">
      <w:rPr>
        <w:rFonts w:ascii="Arial" w:hAnsi="Arial" w:cs="Arial"/>
        <w:sz w:val="20"/>
        <w:szCs w:val="20"/>
      </w:rPr>
      <w:t xml:space="preserve"> (</w:t>
    </w:r>
    <w:r w:rsidR="006C73C6">
      <w:rPr>
        <w:rFonts w:ascii="Arial" w:hAnsi="Arial" w:cs="Arial"/>
        <w:sz w:val="20"/>
        <w:szCs w:val="20"/>
      </w:rPr>
      <w:t>03/2025</w:t>
    </w:r>
    <w:r w:rsidRPr="005863F3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8C0F0" w14:textId="77777777" w:rsidR="00EE4B2A" w:rsidRDefault="00EE4B2A" w:rsidP="00EE4B2A">
      <w:pPr>
        <w:spacing w:after="0" w:line="240" w:lineRule="auto"/>
      </w:pPr>
      <w:r>
        <w:separator/>
      </w:r>
    </w:p>
  </w:footnote>
  <w:footnote w:type="continuationSeparator" w:id="0">
    <w:p w14:paraId="76A5B18C" w14:textId="77777777" w:rsidR="00EE4B2A" w:rsidRDefault="00EE4B2A" w:rsidP="00EE4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5EA8"/>
    <w:multiLevelType w:val="hybridMultilevel"/>
    <w:tmpl w:val="4878A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C90A69"/>
    <w:multiLevelType w:val="hybridMultilevel"/>
    <w:tmpl w:val="6D92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042F3"/>
    <w:multiLevelType w:val="hybridMultilevel"/>
    <w:tmpl w:val="29BA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468470">
    <w:abstractNumId w:val="1"/>
  </w:num>
  <w:num w:numId="2" w16cid:durableId="1494297328">
    <w:abstractNumId w:val="2"/>
  </w:num>
  <w:num w:numId="3" w16cid:durableId="108391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HNKU7F3TILYqcXqv8JNoNa47INAS/M8Xnr4fCcVekDEgII852xNCcnct5fgwpDqMYy9xKj7xDIfP3LE0EPOADA==" w:salt="5ZlUYs+GgLvFDJY7mc+V8w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19"/>
    <w:rsid w:val="00167DEA"/>
    <w:rsid w:val="0019014A"/>
    <w:rsid w:val="001A7B1F"/>
    <w:rsid w:val="001C3119"/>
    <w:rsid w:val="00221F41"/>
    <w:rsid w:val="002620BD"/>
    <w:rsid w:val="00263196"/>
    <w:rsid w:val="002D6030"/>
    <w:rsid w:val="0038506D"/>
    <w:rsid w:val="00422CE3"/>
    <w:rsid w:val="0049047B"/>
    <w:rsid w:val="004C1264"/>
    <w:rsid w:val="004F4F8D"/>
    <w:rsid w:val="005225D1"/>
    <w:rsid w:val="005863F3"/>
    <w:rsid w:val="005D1471"/>
    <w:rsid w:val="005D4C74"/>
    <w:rsid w:val="005E192D"/>
    <w:rsid w:val="006C73C6"/>
    <w:rsid w:val="0070452D"/>
    <w:rsid w:val="00714BEB"/>
    <w:rsid w:val="007345B9"/>
    <w:rsid w:val="00736643"/>
    <w:rsid w:val="00765106"/>
    <w:rsid w:val="00790CE9"/>
    <w:rsid w:val="00791FDC"/>
    <w:rsid w:val="0091393E"/>
    <w:rsid w:val="00936C67"/>
    <w:rsid w:val="009943AF"/>
    <w:rsid w:val="009C0396"/>
    <w:rsid w:val="00B209BD"/>
    <w:rsid w:val="00B44B12"/>
    <w:rsid w:val="00B534D0"/>
    <w:rsid w:val="00BA1042"/>
    <w:rsid w:val="00BC6C2B"/>
    <w:rsid w:val="00D571FB"/>
    <w:rsid w:val="00D67C31"/>
    <w:rsid w:val="00E60ED5"/>
    <w:rsid w:val="00E76767"/>
    <w:rsid w:val="00EE4B2A"/>
    <w:rsid w:val="00F30164"/>
    <w:rsid w:val="00F44111"/>
    <w:rsid w:val="00FF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1007B42"/>
  <w15:chartTrackingRefBased/>
  <w15:docId w15:val="{EB3CD56A-2D7F-4B27-BEA9-96AAA2C9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3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1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E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B2A"/>
  </w:style>
  <w:style w:type="paragraph" w:styleId="Footer">
    <w:name w:val="footer"/>
    <w:basedOn w:val="Normal"/>
    <w:link w:val="FooterChar"/>
    <w:uiPriority w:val="99"/>
    <w:unhideWhenUsed/>
    <w:rsid w:val="00EE4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B2A"/>
  </w:style>
  <w:style w:type="character" w:styleId="Hyperlink">
    <w:name w:val="Hyperlink"/>
    <w:basedOn w:val="DefaultParagraphFont"/>
    <w:uiPriority w:val="99"/>
    <w:unhideWhenUsed/>
    <w:rsid w:val="005863F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63F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790C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1366</Words>
  <Characters>7039</Characters>
  <Application>Microsoft Office Word</Application>
  <DocSecurity>0</DocSecurity>
  <Lines>639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Bowel Protocol</vt:lpstr>
    </vt:vector>
  </TitlesOfParts>
  <Company>DSHS TSD</Company>
  <LinksUpToDate>false</LinksUpToDate>
  <CharactersWithSpaces>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Bowel Protocol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2025-03-20T17:20:00Z</dcterms:created>
  <dcterms:modified xsi:type="dcterms:W3CDTF">2025-03-20T17:20:00Z</dcterms:modified>
</cp:coreProperties>
</file>